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15" w:rsidRDefault="006A1770" w:rsidP="006A1770">
      <w:pPr>
        <w:jc w:val="center"/>
      </w:pPr>
      <w:r>
        <w:t>PROVE PRATICHE DI CALCOLATORI ELETTRONICI</w:t>
      </w:r>
    </w:p>
    <w:p w:rsidR="006A1770" w:rsidRDefault="006A1770"/>
    <w:p w:rsidR="00F643D1" w:rsidRDefault="00F643D1">
      <w:r>
        <w:t>Le prove pratiche conclusive di Calcolatori Elettronici si svolgono in presenza in laboratorio (o aula) che verrà concordato all’atto della prenotazione della prova.</w:t>
      </w:r>
    </w:p>
    <w:p w:rsidR="006A1770" w:rsidRDefault="00475B32" w:rsidP="00F643D1">
      <w:r>
        <w:t>S</w:t>
      </w:r>
      <w:r>
        <w:t xml:space="preserve">u esplicita richiesta </w:t>
      </w:r>
      <w:r>
        <w:t xml:space="preserve">da parte dello studente </w:t>
      </w:r>
      <w:r>
        <w:t>e previ</w:t>
      </w:r>
      <w:r>
        <w:t>a</w:t>
      </w:r>
      <w:r>
        <w:t xml:space="preserve"> a</w:t>
      </w:r>
      <w:r>
        <w:t>utorizzazione da parte del docente</w:t>
      </w:r>
      <w:r>
        <w:t xml:space="preserve">, </w:t>
      </w:r>
      <w:r>
        <w:t>i</w:t>
      </w:r>
      <w:r>
        <w:t>n casi eccezionali</w:t>
      </w:r>
      <w:r>
        <w:t xml:space="preserve">, </w:t>
      </w:r>
      <w:r>
        <w:t xml:space="preserve">in particolare </w:t>
      </w:r>
      <w:r>
        <w:t xml:space="preserve">ad esempio </w:t>
      </w:r>
      <w:r>
        <w:t>in periodi di ferie,</w:t>
      </w:r>
      <w:r>
        <w:t xml:space="preserve"> è</w:t>
      </w:r>
      <w:r w:rsidR="00F643D1">
        <w:t xml:space="preserve"> possibile</w:t>
      </w:r>
      <w:bookmarkStart w:id="0" w:name="_GoBack"/>
      <w:bookmarkEnd w:id="0"/>
      <w:r w:rsidR="00F643D1">
        <w:t xml:space="preserve"> lo svolgimento delle prove d’esame </w:t>
      </w:r>
      <w:r w:rsidR="006A1770">
        <w:t xml:space="preserve">in modalità telematica quindi via Skype: raggiunto un accordo su data e ora sarà cura dello studente chiamare il Prof. Danese all’indirizzo Skype </w:t>
      </w:r>
      <w:proofErr w:type="spellStart"/>
      <w:r w:rsidR="006A1770">
        <w:t>gianni_danese</w:t>
      </w:r>
      <w:proofErr w:type="spellEnd"/>
      <w:r w:rsidR="006A1770">
        <w:t xml:space="preserve"> </w:t>
      </w:r>
      <w:r w:rsidR="00D27DFD">
        <w:t>(</w:t>
      </w:r>
      <w:r w:rsidR="00D27DFD" w:rsidRPr="009E61D9">
        <w:t xml:space="preserve">il link è: </w:t>
      </w:r>
      <w:hyperlink r:id="rId4" w:history="1">
        <w:r w:rsidR="00D27DFD" w:rsidRPr="002927FD">
          <w:rPr>
            <w:rStyle w:val="Collegamentoipertestuale"/>
          </w:rPr>
          <w:t>https://join.skype.com/invite/ahrgPVqJTC3J</w:t>
        </w:r>
      </w:hyperlink>
      <w:r w:rsidR="00D27DFD">
        <w:rPr>
          <w:rStyle w:val="Collegamentoipertestuale"/>
        </w:rPr>
        <w:t>)</w:t>
      </w:r>
      <w:r w:rsidR="006A1770">
        <w:t>.</w:t>
      </w:r>
    </w:p>
    <w:p w:rsidR="006A1770" w:rsidRDefault="006A1770" w:rsidP="00690CD6">
      <w:pPr>
        <w:jc w:val="both"/>
      </w:pPr>
      <w:r>
        <w:t>A inizio prova si dovrà porre davanti alla telecamera un documento di identità. Nella stanza da cui avviene il collegamento non potranno essere presenti altre persone e non potrà essere consultato materiale didattico</w:t>
      </w:r>
      <w:r w:rsidR="00BE52B9">
        <w:t xml:space="preserve"> (verifica preventiva tramite webcam)</w:t>
      </w:r>
      <w:r>
        <w:t>.</w:t>
      </w:r>
    </w:p>
    <w:p w:rsidR="00312EB0" w:rsidRDefault="00312EB0" w:rsidP="00690CD6">
      <w:pPr>
        <w:jc w:val="both"/>
      </w:pPr>
      <w:r>
        <w:t>Lo studente che sosterrà la prova, su richiesta del docente, dovrà selezionare la condivisione dello schermo (icona dei due rettangoli in basso a destra, poi pulsante Avvia Condivisione) per permettere al docente di prendere visione delle schermate in fase di utilizzo da part</w:t>
      </w:r>
      <w:r w:rsidR="00BE52B9">
        <w:t>e dello studente (file sorgente,</w:t>
      </w:r>
      <w:r>
        <w:t xml:space="preserve"> schermata dell’ambiente di collaudo in uso</w:t>
      </w:r>
      <w:r w:rsidR="00BE52B9">
        <w:t xml:space="preserve"> e Skype che inquadra il candidato alla prova</w:t>
      </w:r>
      <w:r>
        <w:t>).</w:t>
      </w:r>
    </w:p>
    <w:sectPr w:rsidR="00312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70"/>
    <w:rsid w:val="00003773"/>
    <w:rsid w:val="001B6C89"/>
    <w:rsid w:val="00312EB0"/>
    <w:rsid w:val="003F751E"/>
    <w:rsid w:val="00475B32"/>
    <w:rsid w:val="00690CD6"/>
    <w:rsid w:val="006A1770"/>
    <w:rsid w:val="008C030F"/>
    <w:rsid w:val="00B335EA"/>
    <w:rsid w:val="00BE52B9"/>
    <w:rsid w:val="00C61428"/>
    <w:rsid w:val="00D27DFD"/>
    <w:rsid w:val="00F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E67C"/>
  <w15:chartTrackingRefBased/>
  <w15:docId w15:val="{234BDF1A-B51F-46C2-877E-A2387CB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7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invite/ahrgPVqJTC3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G.Danese</cp:lastModifiedBy>
  <cp:revision>2</cp:revision>
  <dcterms:created xsi:type="dcterms:W3CDTF">2023-11-13T14:38:00Z</dcterms:created>
  <dcterms:modified xsi:type="dcterms:W3CDTF">2023-11-13T14:38:00Z</dcterms:modified>
</cp:coreProperties>
</file>